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7A" w:rsidRDefault="0010467A" w:rsidP="009D631B"/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b/>
        </w:rPr>
        <w:t xml:space="preserve">Załącznik nr 1 </w:t>
      </w:r>
    </w:p>
    <w:p w:rsidR="009D631B" w:rsidRDefault="009D631B" w:rsidP="009D631B">
      <w:pPr>
        <w:jc w:val="both"/>
        <w:rPr>
          <w:b/>
        </w:rPr>
      </w:pPr>
    </w:p>
    <w:p w:rsidR="009D631B" w:rsidRDefault="009D631B" w:rsidP="009D631B">
      <w:pPr>
        <w:jc w:val="center"/>
        <w:rPr>
          <w:b/>
        </w:rPr>
      </w:pPr>
      <w:r>
        <w:rPr>
          <w:b/>
        </w:rPr>
        <w:t>Formularz oferty</w:t>
      </w:r>
    </w:p>
    <w:p w:rsidR="00210960" w:rsidRDefault="00210960" w:rsidP="009D631B">
      <w:pPr>
        <w:jc w:val="center"/>
        <w:rPr>
          <w:b/>
        </w:rPr>
      </w:pPr>
      <w:r>
        <w:rPr>
          <w:b/>
        </w:rPr>
        <w:t xml:space="preserve">na wykonanie zadania </w:t>
      </w:r>
    </w:p>
    <w:p w:rsidR="00210960" w:rsidRDefault="00210960" w:rsidP="00210960">
      <w:pPr>
        <w:rPr>
          <w:b/>
        </w:rPr>
      </w:pPr>
    </w:p>
    <w:p w:rsidR="00210960" w:rsidRPr="00210960" w:rsidRDefault="00210960" w:rsidP="00210960">
      <w:pPr>
        <w:jc w:val="both"/>
        <w:rPr>
          <w:color w:val="000000"/>
        </w:rPr>
      </w:pPr>
      <w:r>
        <w:rPr>
          <w:b/>
          <w:bCs/>
          <w:color w:val="000000"/>
        </w:rPr>
        <w:t>pn. „</w:t>
      </w:r>
      <w:r w:rsidRPr="00210960">
        <w:rPr>
          <w:b/>
          <w:bCs/>
          <w:color w:val="000000"/>
        </w:rPr>
        <w:t>Urządzenie na plaży Miejskiej Strefy Malucha</w:t>
      </w:r>
      <w:r w:rsidRPr="00210960">
        <w:rPr>
          <w:color w:val="000000"/>
        </w:rPr>
        <w:t xml:space="preserve">, poprzez dostawę i montaż dwóch </w:t>
      </w:r>
      <w:r w:rsidR="00790F39">
        <w:rPr>
          <w:color w:val="000000"/>
        </w:rPr>
        <w:t xml:space="preserve">dodatkowych </w:t>
      </w:r>
      <w:r w:rsidRPr="00210960">
        <w:rPr>
          <w:color w:val="000000"/>
        </w:rPr>
        <w:t>urządzeń do rekreacji i zabawy dla dzieci w Międzyzdrojach, na części działki nr 430/</w:t>
      </w:r>
      <w:r w:rsidR="00460C7A">
        <w:rPr>
          <w:color w:val="000000"/>
        </w:rPr>
        <w:t>4</w:t>
      </w:r>
      <w:r w:rsidRPr="00210960">
        <w:rPr>
          <w:color w:val="000000"/>
        </w:rPr>
        <w:t>, pomiędzy obiektem Molo „D” do zejścia „</w:t>
      </w:r>
      <w:r w:rsidR="00CF681D">
        <w:rPr>
          <w:color w:val="000000"/>
        </w:rPr>
        <w:t>E</w:t>
      </w:r>
      <w:r w:rsidRPr="00210960">
        <w:rPr>
          <w:color w:val="000000"/>
        </w:rPr>
        <w:t xml:space="preserve">” przy ul. Rybackiej, o pow. </w:t>
      </w:r>
      <w:r w:rsidR="00460C7A">
        <w:rPr>
          <w:color w:val="000000"/>
        </w:rPr>
        <w:t>o</w:t>
      </w:r>
      <w:r w:rsidRPr="00210960">
        <w:rPr>
          <w:color w:val="000000"/>
        </w:rPr>
        <w:t>k.150 m2, zgodnie z decyzją Dyrektora Urzędu Morskiego w Szczecinie, znak: OW.5101.91.22.DS (5) z dnia 22.04.2022 r. o wyrażeniu zgody na wykorzystanie pasa technicznego do celów innych niż ochronne</w:t>
      </w:r>
      <w:r>
        <w:rPr>
          <w:color w:val="000000"/>
        </w:rPr>
        <w:t>”</w:t>
      </w:r>
      <w:r w:rsidRPr="00210960">
        <w:rPr>
          <w:color w:val="000000"/>
        </w:rPr>
        <w:t xml:space="preserve">. </w:t>
      </w:r>
    </w:p>
    <w:p w:rsidR="00210960" w:rsidRDefault="00210960" w:rsidP="009D631B">
      <w:pPr>
        <w:jc w:val="both"/>
        <w:rPr>
          <w:b/>
        </w:rPr>
      </w:pPr>
    </w:p>
    <w:p w:rsidR="009D631B" w:rsidRDefault="009D631B" w:rsidP="009D631B">
      <w:pPr>
        <w:jc w:val="both"/>
        <w:rPr>
          <w:b/>
        </w:rPr>
      </w:pPr>
      <w:r>
        <w:rPr>
          <w:b/>
        </w:rPr>
        <w:t xml:space="preserve">I. Zarejestrowana nazwa i adres Wykonawcy </w:t>
      </w:r>
    </w:p>
    <w:p w:rsidR="009D631B" w:rsidRDefault="009D631B" w:rsidP="009D631B">
      <w:pPr>
        <w:jc w:val="both"/>
      </w:pPr>
      <w:r>
        <w:t>nazwa firmy (imię i nazwisko) …………………………………………………</w:t>
      </w:r>
      <w:bookmarkStart w:id="0" w:name="_GoBack"/>
      <w:bookmarkEnd w:id="0"/>
    </w:p>
    <w:p w:rsidR="009D631B" w:rsidRDefault="009D631B" w:rsidP="009D631B">
      <w:pPr>
        <w:jc w:val="both"/>
      </w:pPr>
      <w:r>
        <w:t>ulica …………</w:t>
      </w:r>
      <w:r>
        <w:tab/>
        <w:t>nr domu ………</w:t>
      </w:r>
    </w:p>
    <w:p w:rsidR="009D631B" w:rsidRDefault="009D631B" w:rsidP="009D631B">
      <w:pPr>
        <w:jc w:val="both"/>
      </w:pPr>
      <w:r>
        <w:t>kod ………</w:t>
      </w:r>
      <w:r>
        <w:tab/>
        <w:t>miejscowość    …………………</w:t>
      </w:r>
    </w:p>
    <w:p w:rsidR="009D631B" w:rsidRDefault="009D631B" w:rsidP="009D631B">
      <w:pPr>
        <w:jc w:val="both"/>
      </w:pPr>
      <w:r>
        <w:t>tel.: ………………………..</w:t>
      </w:r>
      <w:r>
        <w:tab/>
        <w:t>fax: …………………</w:t>
      </w:r>
    </w:p>
    <w:p w:rsidR="009D631B" w:rsidRDefault="009D631B" w:rsidP="009D631B">
      <w:pPr>
        <w:jc w:val="both"/>
      </w:pPr>
      <w:r>
        <w:t>NIP……………………REGON: ……………………</w:t>
      </w:r>
    </w:p>
    <w:p w:rsidR="009D631B" w:rsidRDefault="009D631B" w:rsidP="009D631B">
      <w:pPr>
        <w:jc w:val="both"/>
      </w:pPr>
      <w:r>
        <w:t>Konto bankowe: ……………………………………</w:t>
      </w:r>
    </w:p>
    <w:p w:rsidR="009A5712" w:rsidRDefault="009A5712" w:rsidP="009D631B">
      <w:pPr>
        <w:jc w:val="both"/>
        <w:rPr>
          <w:b/>
        </w:rPr>
      </w:pPr>
    </w:p>
    <w:p w:rsidR="009D631B" w:rsidRDefault="009A5712" w:rsidP="009D631B">
      <w:pPr>
        <w:jc w:val="both"/>
        <w:rPr>
          <w:b/>
        </w:rPr>
      </w:pPr>
      <w:r>
        <w:rPr>
          <w:b/>
        </w:rPr>
        <w:t>Wskazanie osoby do reprezentacji …………………………….. i kontakt tel. …………… e-mail: ………………………………….</w:t>
      </w:r>
    </w:p>
    <w:p w:rsidR="009A5712" w:rsidRDefault="009A5712" w:rsidP="009D631B">
      <w:pPr>
        <w:jc w:val="both"/>
        <w:rPr>
          <w:b/>
        </w:rPr>
      </w:pPr>
    </w:p>
    <w:p w:rsidR="009D631B" w:rsidRDefault="009D631B" w:rsidP="009D631B">
      <w:pPr>
        <w:jc w:val="both"/>
        <w:rPr>
          <w:b/>
        </w:rPr>
      </w:pPr>
      <w:r>
        <w:rPr>
          <w:b/>
        </w:rPr>
        <w:t xml:space="preserve">II. Cena oferty: </w:t>
      </w:r>
    </w:p>
    <w:p w:rsidR="009D631B" w:rsidRDefault="009D631B" w:rsidP="009D631B">
      <w:pPr>
        <w:jc w:val="both"/>
      </w:pPr>
      <w:r>
        <w:t xml:space="preserve">Cena netto: ……………zł. (słownie: ......................................................................................) </w:t>
      </w:r>
    </w:p>
    <w:p w:rsidR="009D631B" w:rsidRDefault="009D631B" w:rsidP="009D631B">
      <w:pPr>
        <w:jc w:val="both"/>
      </w:pPr>
      <w:r>
        <w:t xml:space="preserve">Podatek VAT w wysokości 23%: ……………….... zł (słownie: ...........................................) </w:t>
      </w:r>
    </w:p>
    <w:p w:rsidR="009D631B" w:rsidRDefault="009D631B" w:rsidP="009D631B">
      <w:pPr>
        <w:jc w:val="both"/>
      </w:pPr>
      <w:r>
        <w:t xml:space="preserve">Cena brutto: ………………………… zł. </w:t>
      </w:r>
    </w:p>
    <w:p w:rsidR="009D631B" w:rsidRDefault="009D631B" w:rsidP="009D631B">
      <w:pPr>
        <w:jc w:val="both"/>
      </w:pPr>
      <w:r>
        <w:t>(słownie: ............................................................................................................. )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III.</w:t>
      </w:r>
      <w:r>
        <w:t xml:space="preserve"> Oświadczam, że wykonam przedmiot zamówienia do dnia  ………………………roku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IV</w:t>
      </w:r>
      <w:r>
        <w:t>. Oświadczam, że zapoznałem się z opisem przedmiotu zamówienia i nie wnoszę do niego zastrzeżeń.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</w:t>
      </w:r>
      <w:r>
        <w:t xml:space="preserve">. Wyrażam zgodę na </w:t>
      </w:r>
      <w:r w:rsidR="00210960">
        <w:t>14</w:t>
      </w:r>
      <w:r>
        <w:t xml:space="preserve"> dniowy termin płatności w rozliczeniach z Zamawiającym.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rPr>
          <w:b/>
        </w:rPr>
        <w:t>VI</w:t>
      </w:r>
      <w:r>
        <w:t>. Integralnymi załącznikami niniejszej oferty zgodnie z wymaganiami zapytania ofertowego są:  wszystkie dokumenty, oświadczenia, informacje oraz załączniki wymagane w zapytaniu ofertowym.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t xml:space="preserve">  Miejscowość ……………………          dnia …………..     </w:t>
      </w: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</w:pPr>
      <w:r>
        <w:t xml:space="preserve"> …………………………………………………………..                                                           </w:t>
      </w:r>
    </w:p>
    <w:p w:rsidR="009D631B" w:rsidRDefault="009D631B" w:rsidP="009D631B">
      <w:pPr>
        <w:jc w:val="both"/>
      </w:pPr>
      <w:r>
        <w:t xml:space="preserve">     (pieczęć i podpis osób uprawnionych do reprezentacji)</w:t>
      </w:r>
    </w:p>
    <w:p w:rsidR="009D631B" w:rsidRDefault="009D631B" w:rsidP="009D631B">
      <w:pPr>
        <w:jc w:val="both"/>
      </w:pPr>
      <w:r>
        <w:t xml:space="preserve">                                                                                                        </w:t>
      </w:r>
    </w:p>
    <w:p w:rsidR="00002034" w:rsidRDefault="00002034" w:rsidP="009D631B">
      <w:pPr>
        <w:jc w:val="both"/>
      </w:pPr>
    </w:p>
    <w:p w:rsidR="009D631B" w:rsidRDefault="009D631B" w:rsidP="009D631B">
      <w:pPr>
        <w:jc w:val="both"/>
      </w:pPr>
    </w:p>
    <w:p w:rsidR="009D631B" w:rsidRDefault="009D631B" w:rsidP="009D631B">
      <w:pPr>
        <w:jc w:val="both"/>
        <w:rPr>
          <w:rFonts w:eastAsia="Calibri"/>
          <w:lang w:eastAsia="en-US"/>
        </w:rPr>
      </w:pPr>
    </w:p>
    <w:p w:rsidR="006F0F4B" w:rsidRDefault="006F0F4B" w:rsidP="009D631B"/>
    <w:p w:rsidR="006F0F4B" w:rsidRDefault="006F0F4B" w:rsidP="009D631B"/>
    <w:p w:rsidR="006F0F4B" w:rsidRDefault="006F0F4B" w:rsidP="009D631B"/>
    <w:p w:rsidR="006F0F4B" w:rsidRDefault="006F0F4B" w:rsidP="009D631B"/>
    <w:p w:rsidR="009D631B" w:rsidRDefault="009D631B" w:rsidP="009D631B"/>
    <w:p w:rsidR="009D631B" w:rsidRDefault="009D631B" w:rsidP="009D631B"/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Pr="007405C8" w:rsidRDefault="009D631B" w:rsidP="00476AAC">
      <w:pPr>
        <w:jc w:val="both"/>
        <w:rPr>
          <w:sz w:val="22"/>
          <w:szCs w:val="22"/>
        </w:rPr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9D631B" w:rsidRDefault="009D631B" w:rsidP="00476AAC">
      <w:pPr>
        <w:jc w:val="both"/>
      </w:pPr>
    </w:p>
    <w:p w:rsidR="00476AAC" w:rsidRDefault="00476AA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p w:rsidR="00DC641C" w:rsidRDefault="00DC641C" w:rsidP="00476AAC">
      <w:pPr>
        <w:jc w:val="both"/>
      </w:pPr>
    </w:p>
    <w:sectPr w:rsidR="00DC641C" w:rsidSect="000020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904608"/>
    <w:name w:val="WW8Num32222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8A34834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2A47BAA"/>
    <w:multiLevelType w:val="hybridMultilevel"/>
    <w:tmpl w:val="FCE6CF32"/>
    <w:lvl w:ilvl="0" w:tplc="E2FEC58C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0"/>
        <w:lang w:val="x-none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7441A6"/>
    <w:multiLevelType w:val="hybridMultilevel"/>
    <w:tmpl w:val="878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CE3"/>
    <w:multiLevelType w:val="hybridMultilevel"/>
    <w:tmpl w:val="76CAC7D2"/>
    <w:lvl w:ilvl="0" w:tplc="47CE0F46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EF341D"/>
    <w:multiLevelType w:val="hybridMultilevel"/>
    <w:tmpl w:val="D0D88B2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3E381D"/>
    <w:multiLevelType w:val="hybridMultilevel"/>
    <w:tmpl w:val="85F0BF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02B82"/>
    <w:multiLevelType w:val="hybridMultilevel"/>
    <w:tmpl w:val="1CA6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55329"/>
    <w:multiLevelType w:val="hybridMultilevel"/>
    <w:tmpl w:val="C72CA02A"/>
    <w:lvl w:ilvl="0" w:tplc="E02204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C67DD"/>
    <w:multiLevelType w:val="hybridMultilevel"/>
    <w:tmpl w:val="4C689C10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A623C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B86"/>
    <w:multiLevelType w:val="hybridMultilevel"/>
    <w:tmpl w:val="F396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402AF"/>
    <w:multiLevelType w:val="hybridMultilevel"/>
    <w:tmpl w:val="64F470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A415F"/>
    <w:multiLevelType w:val="hybridMultilevel"/>
    <w:tmpl w:val="0A466B1A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B30F7"/>
    <w:multiLevelType w:val="hybridMultilevel"/>
    <w:tmpl w:val="378A21BE"/>
    <w:lvl w:ilvl="0" w:tplc="C5DCFB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C73D3"/>
    <w:multiLevelType w:val="hybridMultilevel"/>
    <w:tmpl w:val="82A6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057AA"/>
    <w:multiLevelType w:val="hybridMultilevel"/>
    <w:tmpl w:val="1E46D1D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0"/>
    <w:rsid w:val="00000721"/>
    <w:rsid w:val="00002034"/>
    <w:rsid w:val="000150D8"/>
    <w:rsid w:val="00025CA4"/>
    <w:rsid w:val="0010467A"/>
    <w:rsid w:val="001076F6"/>
    <w:rsid w:val="001909B3"/>
    <w:rsid w:val="001A6532"/>
    <w:rsid w:val="001B3765"/>
    <w:rsid w:val="00210960"/>
    <w:rsid w:val="00227FE8"/>
    <w:rsid w:val="002470CB"/>
    <w:rsid w:val="0035333E"/>
    <w:rsid w:val="00460C7A"/>
    <w:rsid w:val="00476AAC"/>
    <w:rsid w:val="004D0990"/>
    <w:rsid w:val="004F4B8A"/>
    <w:rsid w:val="005C2BBC"/>
    <w:rsid w:val="00644572"/>
    <w:rsid w:val="0069090E"/>
    <w:rsid w:val="006B775E"/>
    <w:rsid w:val="006C43F5"/>
    <w:rsid w:val="006E097B"/>
    <w:rsid w:val="006F0F4B"/>
    <w:rsid w:val="00737F9D"/>
    <w:rsid w:val="007405C8"/>
    <w:rsid w:val="007462E0"/>
    <w:rsid w:val="00774F1D"/>
    <w:rsid w:val="00780DAC"/>
    <w:rsid w:val="00790F39"/>
    <w:rsid w:val="00795848"/>
    <w:rsid w:val="00977AA8"/>
    <w:rsid w:val="009A5712"/>
    <w:rsid w:val="009A645E"/>
    <w:rsid w:val="009B78AD"/>
    <w:rsid w:val="009D631B"/>
    <w:rsid w:val="00A33182"/>
    <w:rsid w:val="00A3729C"/>
    <w:rsid w:val="00AB2491"/>
    <w:rsid w:val="00C14947"/>
    <w:rsid w:val="00C45650"/>
    <w:rsid w:val="00CF681D"/>
    <w:rsid w:val="00D12FB6"/>
    <w:rsid w:val="00D527EF"/>
    <w:rsid w:val="00D565AB"/>
    <w:rsid w:val="00DC641C"/>
    <w:rsid w:val="00DF22FE"/>
    <w:rsid w:val="00DF4DF0"/>
    <w:rsid w:val="00E01115"/>
    <w:rsid w:val="00E038AD"/>
    <w:rsid w:val="00E37CA3"/>
    <w:rsid w:val="00EF3CBD"/>
    <w:rsid w:val="00F1455A"/>
    <w:rsid w:val="00F44F87"/>
    <w:rsid w:val="00FC11E0"/>
    <w:rsid w:val="00FE041C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9C2D-31B5-4797-8E61-06D301B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6AAC"/>
    <w:pPr>
      <w:keepNext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link w:val="AkapitzlistZnak"/>
    <w:uiPriority w:val="34"/>
    <w:qFormat/>
    <w:rsid w:val="00737F9D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Podsis rysunku Znak,Akapit z listą numerowaną Znak,Preambuła Znak"/>
    <w:link w:val="Akapitzlist"/>
    <w:uiPriority w:val="34"/>
    <w:locked/>
    <w:rsid w:val="00EF3CBD"/>
  </w:style>
  <w:style w:type="paragraph" w:styleId="Bezodstpw">
    <w:name w:val="No Spacing"/>
    <w:uiPriority w:val="99"/>
    <w:qFormat/>
    <w:rsid w:val="00F145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476A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AA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76AAC"/>
    <w:rPr>
      <w:rFonts w:ascii="Times New Roman" w:eastAsia="Times New Roman" w:hAnsi="Times New Roman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76AAC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A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63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6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631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D631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Jadwiga Bober</cp:lastModifiedBy>
  <cp:revision>7</cp:revision>
  <cp:lastPrinted>2022-01-21T10:14:00Z</cp:lastPrinted>
  <dcterms:created xsi:type="dcterms:W3CDTF">2022-05-05T18:38:00Z</dcterms:created>
  <dcterms:modified xsi:type="dcterms:W3CDTF">2022-05-18T11:22:00Z</dcterms:modified>
</cp:coreProperties>
</file>